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C9" w:rsidRDefault="00806EC9" w:rsidP="00806EC9">
      <w:pPr>
        <w:shd w:val="clear" w:color="auto" w:fill="CC00FF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СТАРШАЯ  ШКОЛА</w:t>
      </w:r>
    </w:p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820"/>
        <w:gridCol w:w="3489"/>
        <w:gridCol w:w="2172"/>
        <w:gridCol w:w="1531"/>
        <w:gridCol w:w="3473"/>
      </w:tblGrid>
      <w:tr w:rsidR="00806EC9" w:rsidRPr="00714529" w:rsidTr="000F7F5D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трудовое,</w:t>
            </w:r>
          </w:p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 xml:space="preserve">ценности научного познания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Правила кабинета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трудовое,</w:t>
            </w:r>
          </w:p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Правила урока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Игровые формы учебной деятельности, сценические постановки на уроках познавательной активности, диалогового характера, смыслового рассуждения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Учителя-предметники, заместитель директора по учебно-воспитательной работе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Урок-проект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630F30" w:rsidRDefault="00806EC9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630F30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806EC9" w:rsidRPr="00630F30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0F30">
              <w:rPr>
                <w:rFonts w:ascii="Times New Roman" w:hAnsi="Times New Roman"/>
                <w:iCs/>
                <w:sz w:val="24"/>
                <w:szCs w:val="24"/>
              </w:rPr>
              <w:t>гражданское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630F30" w:rsidRDefault="00806EC9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F30">
              <w:rPr>
                <w:rFonts w:ascii="Times New Roman" w:hAnsi="Times New Roman"/>
                <w:sz w:val="24"/>
                <w:szCs w:val="24"/>
              </w:rPr>
              <w:t xml:space="preserve">Защита школьных проектов, выбор и подготовка проектов к городскому конкурсу </w:t>
            </w:r>
          </w:p>
          <w:p w:rsidR="00806EC9" w:rsidRPr="00630F30" w:rsidRDefault="00806EC9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0F30">
              <w:rPr>
                <w:rFonts w:ascii="Times New Roman" w:hAnsi="Times New Roman"/>
                <w:sz w:val="24"/>
                <w:szCs w:val="24"/>
              </w:rPr>
              <w:t>«Хабаровск. Наш»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630F30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30F30">
              <w:rPr>
                <w:rStyle w:val="CharAttribute5"/>
                <w:rFonts w:eastAsia="№Е" w:hint="default"/>
                <w:sz w:val="24"/>
                <w:szCs w:val="24"/>
              </w:rPr>
              <w:t>январь</w:t>
            </w:r>
            <w:r w:rsidRPr="00630F30"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 w:rsidRPr="00630F30">
              <w:rPr>
                <w:rStyle w:val="CharAttribute5"/>
                <w:rFonts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630F30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  <w:r w:rsidRPr="00630F3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</w:t>
            </w:r>
          </w:p>
          <w:p w:rsidR="00806EC9" w:rsidRPr="00630F30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30F30"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630F30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D73109" w:rsidRDefault="00806EC9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806EC9" w:rsidRDefault="00806EC9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трудовое</w:t>
            </w:r>
          </w:p>
          <w:p w:rsidR="00806EC9" w:rsidRPr="00714529" w:rsidRDefault="00806EC9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духовно-нравств</w:t>
            </w:r>
            <w:r>
              <w:rPr>
                <w:iCs/>
                <w:sz w:val="24"/>
                <w:szCs w:val="24"/>
              </w:rPr>
              <w:t>енное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Использование форм сотрудничества на уроке в группе, в команде, в паре с учеником, в паре с учителем.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учителя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D73109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 xml:space="preserve">ценности </w:t>
            </w:r>
            <w:r>
              <w:rPr>
                <w:iCs/>
                <w:sz w:val="24"/>
                <w:szCs w:val="24"/>
              </w:rPr>
              <w:t>научного познания</w:t>
            </w:r>
          </w:p>
          <w:p w:rsidR="00806EC9" w:rsidRPr="00D73109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патриотическое</w:t>
            </w:r>
          </w:p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iCs/>
                <w:sz w:val="24"/>
                <w:szCs w:val="24"/>
              </w:rPr>
              <w:t>духовно-нравств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енное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Отбор текстов, учебных заданий с образцами героических поступков, проявления человеколюбия, сострадания, достоинства и чести.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iCs/>
                <w:sz w:val="24"/>
                <w:szCs w:val="24"/>
              </w:rPr>
              <w:t xml:space="preserve">ценности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Дискуссии, вопросы, презентации, реальные сюжеты с постановкой нравственных проблем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Метод исследования на уроках в реальных ситуациях и учебно-познавательных задачах.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Уроки-экскурсии, библиотечные и музейные уроки, ролевые игры, урок-путешествие.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D73109" w:rsidRDefault="00806EC9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 xml:space="preserve">ценности научного познания </w:t>
            </w:r>
          </w:p>
          <w:p w:rsidR="00806EC9" w:rsidRPr="00D73109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гражданское</w:t>
            </w:r>
          </w:p>
          <w:p w:rsidR="00806EC9" w:rsidRPr="00D73109" w:rsidRDefault="00806EC9" w:rsidP="00806EC9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D73109" w:rsidRDefault="00806EC9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классные руководители,</w:t>
            </w:r>
          </w:p>
          <w:p w:rsidR="00806EC9" w:rsidRPr="00D73109" w:rsidRDefault="00806EC9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806EC9" w:rsidRPr="00D73109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гражданское</w:t>
            </w:r>
          </w:p>
          <w:p w:rsidR="00806EC9" w:rsidRPr="00D73109" w:rsidRDefault="00806EC9" w:rsidP="00806EC9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D73109" w:rsidRDefault="00806EC9" w:rsidP="00806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Интеграция предметного содержания в целях усиления воспитательного значения исторических событий, художественных и музыкальных произведений.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D73109" w:rsidRDefault="00806EC9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806EC9" w:rsidRPr="00714529" w:rsidTr="000F7F5D">
        <w:trPr>
          <w:trHeight w:val="452"/>
        </w:trPr>
        <w:tc>
          <w:tcPr>
            <w:tcW w:w="15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D7310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890"/>
        <w:gridCol w:w="3578"/>
        <w:gridCol w:w="2223"/>
        <w:gridCol w:w="1188"/>
        <w:gridCol w:w="3578"/>
      </w:tblGrid>
      <w:tr w:rsidR="00806EC9" w:rsidRPr="00072717" w:rsidTr="000F7F5D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072717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806EC9" w:rsidRPr="00072717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  <w:r w:rsidRPr="000727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271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Курсы, кружки и секции описаны в соответствующем модуле</w:t>
            </w:r>
          </w:p>
          <w:p w:rsidR="00806EC9" w:rsidRPr="00072717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 ведутся в соответствии с программами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072717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806EC9" w:rsidRPr="00072717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806EC9" w:rsidRPr="00072717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072717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072717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72717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06EC9" w:rsidRPr="00072717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717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C4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225B36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C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Дискуссионный клуб «</w:t>
            </w:r>
            <w:r w:rsidR="00806EC9" w:rsidRPr="00072C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="00806EC9" w:rsidRPr="00072C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072C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10-11  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225B36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72C4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Ефремова И.А.</w:t>
            </w:r>
          </w:p>
          <w:p w:rsidR="00225B36" w:rsidRPr="00072C4C" w:rsidRDefault="00225B36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72C4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Дубровина М.А.</w:t>
            </w:r>
          </w:p>
        </w:tc>
      </w:tr>
      <w:tr w:rsidR="00806EC9" w:rsidRPr="00072717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717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C4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072C4C" w:rsidP="00806EC9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806EC9"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Научное общество  "Эрудит"</w:t>
              </w:r>
            </w:hyperlink>
          </w:p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072C4C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</w:t>
            </w:r>
            <w:r w:rsidR="00806EC9" w:rsidRPr="00072C4C">
              <w:rPr>
                <w:color w:val="000000" w:themeColor="text1"/>
                <w:sz w:val="24"/>
                <w:szCs w:val="24"/>
              </w:rPr>
              <w:t>11  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225B36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072C4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Бордюхова</w:t>
            </w:r>
            <w:proofErr w:type="spellEnd"/>
            <w:r w:rsidRPr="00072C4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А.В.</w:t>
            </w:r>
          </w:p>
        </w:tc>
      </w:tr>
      <w:tr w:rsidR="00806EC9" w:rsidRPr="00072717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717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072C4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806EC9" w:rsidRPr="00072C4C" w:rsidRDefault="00806EC9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072C4C">
              <w:rPr>
                <w:iCs/>
                <w:color w:val="000000" w:themeColor="text1"/>
                <w:sz w:val="24"/>
                <w:szCs w:val="24"/>
              </w:rPr>
              <w:t>гражданское</w:t>
            </w:r>
          </w:p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072C4C" w:rsidP="00806EC9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proofErr w:type="spellStart"/>
              <w:r w:rsidR="00225B36"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Профориентационный</w:t>
              </w:r>
              <w:proofErr w:type="spellEnd"/>
              <w:r w:rsidR="00806EC9"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 xml:space="preserve">  клуб «</w:t>
              </w:r>
              <w:r w:rsidR="00225B36"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Россия – мои горизонты</w:t>
              </w:r>
              <w:r w:rsidR="00806EC9"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10-11  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B36" w:rsidRPr="00072C4C" w:rsidRDefault="00225B36" w:rsidP="00225B36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72C4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Ефремова И.А.</w:t>
            </w:r>
          </w:p>
          <w:p w:rsidR="00806EC9" w:rsidRPr="00072C4C" w:rsidRDefault="00225B36" w:rsidP="00225B36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072C4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Дубровина М.А.</w:t>
            </w:r>
          </w:p>
        </w:tc>
      </w:tr>
      <w:tr w:rsidR="00806EC9" w:rsidRPr="00072717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717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C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072C4C" w:rsidP="00806EC9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225B36"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«Школьный</w:t>
              </w:r>
            </w:hyperlink>
            <w:r w:rsidR="00225B36" w:rsidRPr="00072C4C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 xml:space="preserve"> календарь». Подготовка и проведение культурных и научных мероприятий</w:t>
            </w:r>
          </w:p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10-11  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297340" w:rsidRDefault="00072C4C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proofErr w:type="spellStart"/>
            <w:r w:rsidRPr="00B656DB">
              <w:rPr>
                <w:color w:val="000000" w:themeColor="text1"/>
                <w:sz w:val="24"/>
                <w:szCs w:val="24"/>
              </w:rPr>
              <w:t>Неополимская</w:t>
            </w:r>
            <w:proofErr w:type="spellEnd"/>
            <w:r w:rsidRPr="00B656DB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806EC9" w:rsidRPr="00072717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717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C4C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072C4C" w:rsidP="00806E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Добровольческий отряд «</w:t>
            </w:r>
            <w:hyperlink r:id="rId12" w:tgtFrame="_blank" w:history="1">
              <w:r w:rsidR="00806EC9"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Созвездие добра</w:t>
              </w:r>
            </w:hyperlink>
            <w:r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>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10-11  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297340" w:rsidRDefault="00072C4C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  <w:t xml:space="preserve"> </w:t>
            </w:r>
          </w:p>
        </w:tc>
      </w:tr>
      <w:tr w:rsidR="00806EC9" w:rsidRPr="00072717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717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072C4C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C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072C4C" w:rsidP="00806EC9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tgtFrame="_blank" w:history="1">
              <w:r w:rsidRPr="00072C4C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Туристический</w:t>
              </w:r>
            </w:hyperlink>
            <w:r w:rsidRPr="00072C4C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</w:rPr>
              <w:t xml:space="preserve"> клуб</w:t>
            </w:r>
          </w:p>
          <w:p w:rsidR="00806EC9" w:rsidRPr="00072C4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072C4C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072C4C">
              <w:rPr>
                <w:color w:val="000000" w:themeColor="text1"/>
                <w:sz w:val="24"/>
                <w:szCs w:val="24"/>
              </w:rPr>
              <w:t>10-11  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297340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</w:tr>
      <w:tr w:rsidR="000F7F5D" w:rsidRPr="00072717" w:rsidTr="000F7F5D">
        <w:trPr>
          <w:trHeight w:val="452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0F7F5D" w:rsidRPr="00072717" w:rsidRDefault="000F7F5D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573"/>
        <w:gridCol w:w="5069"/>
        <w:gridCol w:w="1796"/>
        <w:gridCol w:w="1590"/>
        <w:gridCol w:w="2637"/>
      </w:tblGrid>
      <w:tr w:rsidR="00806EC9" w:rsidRPr="00C50CEB" w:rsidTr="000F7F5D"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6EC9" w:rsidRPr="00C50CEB" w:rsidTr="000F7F5D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Методическое</w:t>
            </w:r>
          </w:p>
        </w:tc>
      </w:tr>
      <w:tr w:rsidR="00806EC9" w:rsidRPr="00C50CEB" w:rsidTr="00806EC9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072C4C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Институт изучения детства, семьи и воспитания (</w:t>
            </w:r>
            <w:proofErr w:type="spellStart"/>
            <w:r>
              <w:rPr>
                <w:color w:val="000000"/>
                <w:sz w:val="24"/>
                <w:szCs w:val="24"/>
              </w:rPr>
              <w:t>институтвоспитания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 w:rsidR="00072C4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Лазарева А.С.</w:t>
            </w:r>
          </w:p>
        </w:tc>
      </w:tr>
      <w:tr w:rsidR="00806EC9" w:rsidRPr="00C50CEB" w:rsidTr="000F7F5D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Документация</w:t>
            </w:r>
          </w:p>
        </w:tc>
      </w:tr>
      <w:tr w:rsidR="00806EC9" w:rsidRPr="00C50CEB" w:rsidTr="00806EC9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электронной папки </w:t>
            </w:r>
            <w:proofErr w:type="gramStart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классного</w:t>
            </w:r>
            <w:proofErr w:type="gramEnd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руководители, утверждение циклограммы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 w:rsidR="00072C4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Лазарева А.С.</w:t>
            </w:r>
          </w:p>
        </w:tc>
      </w:tr>
      <w:tr w:rsidR="00806EC9" w:rsidRPr="00C50CEB" w:rsidTr="000F7F5D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806EC9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</w:t>
            </w:r>
          </w:p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совместно со школьниками законов класса</w:t>
            </w:r>
          </w:p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04"/>
                <w:rFonts w:eastAsia="№Е"/>
                <w:color w:val="000000"/>
                <w:sz w:val="24"/>
                <w:szCs w:val="24"/>
              </w:rPr>
              <w:t xml:space="preserve">сплочение коллектива класса через </w:t>
            </w:r>
            <w:r w:rsidRPr="00C50CEB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и</w:t>
            </w:r>
            <w:r w:rsidRPr="00C50CEB">
              <w:rPr>
                <w:rStyle w:val="CharAttribute501"/>
                <w:rFonts w:eastAsia="№Е" w:hAnsi="Times New Roman"/>
                <w:i w:val="0"/>
                <w:color w:val="000000"/>
                <w:sz w:val="24"/>
                <w:szCs w:val="24"/>
              </w:rPr>
              <w:t xml:space="preserve">гры и тренинги на сплочение и </w:t>
            </w:r>
            <w:proofErr w:type="spellStart"/>
            <w:r w:rsidRPr="00C50CEB">
              <w:rPr>
                <w:rStyle w:val="CharAttribute501"/>
                <w:rFonts w:eastAsia="№Е" w:hAnsi="Times New Roman"/>
                <w:i w:val="0"/>
                <w:color w:val="000000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 w:rsidR="00072C4C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 - октябрь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806EC9" w:rsidRPr="00C50CEB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</w:t>
            </w:r>
          </w:p>
        </w:tc>
      </w:tr>
      <w:tr w:rsidR="00806EC9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806EC9" w:rsidRPr="00C50CEB" w:rsidRDefault="00806EC9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ценности </w:t>
            </w:r>
            <w:r w:rsidRPr="00C50CEB">
              <w:rPr>
                <w:iCs/>
                <w:sz w:val="24"/>
                <w:szCs w:val="24"/>
              </w:rPr>
              <w:t>научного познания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Классные часы организационно-содержательного значения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806EC9" w:rsidRPr="00C50CEB" w:rsidRDefault="00806EC9" w:rsidP="00806EC9">
            <w:pPr>
              <w:pStyle w:val="ParaAttribute2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патриотическое</w:t>
            </w:r>
          </w:p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lastRenderedPageBreak/>
              <w:t>Кинопросмотры коллективные и обсуждение поднятых проблем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участие в традиционных школьных мероприятиях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50CEB">
              <w:rPr>
                <w:rFonts w:eastAsia="Times New Roman"/>
                <w:sz w:val="24"/>
                <w:szCs w:val="24"/>
              </w:rPr>
              <w:t>Мероприятия класса: утренники, игры, праздники, встречи, экскурс</w:t>
            </w:r>
            <w:r>
              <w:rPr>
                <w:rFonts w:eastAsia="Times New Roman"/>
                <w:sz w:val="24"/>
                <w:szCs w:val="24"/>
              </w:rPr>
              <w:t>ии, совместный досуг, социально-</w:t>
            </w:r>
            <w:r w:rsidRPr="00C50CEB">
              <w:rPr>
                <w:rFonts w:eastAsia="Times New Roman"/>
                <w:sz w:val="24"/>
                <w:szCs w:val="24"/>
              </w:rPr>
              <w:t>значимые проекты, акции.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Организация самоуправления: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0F7F5D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</w:tr>
      <w:tr w:rsidR="00806EC9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изучение особенностей личностного развития обучающихся, поддержка ребенка в решении проблем,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CE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со школьниками класса,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коррекция поведения</w:t>
            </w:r>
            <w:proofErr w:type="gramStart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 выставка, информационный стенд.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детьми с ОВЗ,  их поддержка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Default="00806EC9" w:rsidP="00806EC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социальный педагог, психолог</w:t>
            </w:r>
          </w:p>
        </w:tc>
      </w:tr>
      <w:tr w:rsidR="00806EC9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Поддержка особо мотивированных учащихся в конкурсах, олимпиадах школы, сети Интернет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06EC9" w:rsidRPr="00C50CEB" w:rsidTr="000F7F5D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b/>
                <w:bCs/>
                <w:iCs/>
                <w:sz w:val="24"/>
                <w:szCs w:val="24"/>
              </w:rPr>
              <w:t>Работа с учителями, преподающими в классе</w:t>
            </w:r>
          </w:p>
        </w:tc>
      </w:tr>
      <w:tr w:rsidR="00806EC9" w:rsidRPr="00C50CEB" w:rsidTr="00806EC9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регулярные консультации классного руководителя с учителями-предметниками</w:t>
            </w:r>
          </w:p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проведение мини-педсоветов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учителей к участию в родительских собраниях класса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2"/>
              <w:wordWrap/>
              <w:rPr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регулярно 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0F7F5D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806EC9" w:rsidRPr="00C50CEB" w:rsidTr="00806EC9">
        <w:trPr>
          <w:trHeight w:val="106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ad"/>
              <w:spacing w:before="0" w:after="0"/>
              <w:ind w:left="0" w:right="-1"/>
              <w:rPr>
                <w:rFonts w:ascii="Times New Roman" w:eastAsia="№Е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информирование родителей о школьных успехах и проблемах их детей, о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rPr>
          <w:trHeight w:val="7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ad"/>
              <w:spacing w:before="0" w:after="0"/>
              <w:ind w:left="0" w:right="-1"/>
              <w:rPr>
                <w:rFonts w:ascii="Times New Roman" w:eastAsia="№Е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rPr>
                <w:rFonts w:ascii="Times New Roman" w:hAnsi="Times New Roman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информирование родителей о нормах и правилах сдачи ЕГЭ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, Чупракова А.В. </w:t>
            </w:r>
          </w:p>
        </w:tc>
      </w:tr>
      <w:tr w:rsidR="00806EC9" w:rsidRPr="00C50CEB" w:rsidTr="00806E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eastAsia="№Е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 и по необходимости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Чупракова А.В.</w:t>
            </w:r>
          </w:p>
        </w:tc>
      </w:tr>
      <w:tr w:rsidR="00806EC9" w:rsidRPr="00C50CEB" w:rsidTr="00806E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eastAsia="№Е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создание и организация работы  родительских комитетов классов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членов семей школьников к организации и проведению дел класса: выезды, организация мероприятий вне школы,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мероприятия.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0F7F5D" w:rsidRPr="00C50CEB" w:rsidTr="000F7F5D">
        <w:tc>
          <w:tcPr>
            <w:tcW w:w="158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0F7F5D" w:rsidRPr="00C50CEB" w:rsidRDefault="000F7F5D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806EC9" w:rsidRDefault="00806EC9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806EC9" w:rsidRDefault="00806EC9" w:rsidP="00806EC9"/>
    <w:tbl>
      <w:tblPr>
        <w:tblW w:w="155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3219"/>
        <w:gridCol w:w="4173"/>
        <w:gridCol w:w="1665"/>
        <w:gridCol w:w="1049"/>
        <w:gridCol w:w="3325"/>
      </w:tblGrid>
      <w:tr w:rsidR="00806EC9" w:rsidRPr="00125960" w:rsidTr="00072C4C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Cs w:val="22"/>
              </w:rPr>
            </w:pPr>
            <w:r w:rsidRPr="00845AFA">
              <w:rPr>
                <w:b/>
                <w:color w:val="000000" w:themeColor="text1"/>
                <w:szCs w:val="22"/>
              </w:rPr>
              <w:t xml:space="preserve">МОДУЛЬ 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Cs w:val="22"/>
              </w:rPr>
            </w:pPr>
            <w:r w:rsidRPr="00845AFA">
              <w:rPr>
                <w:b/>
                <w:color w:val="000000" w:themeColor="text1"/>
                <w:szCs w:val="22"/>
              </w:rPr>
              <w:t>«ОСНОВНЫЕ ОБЩЕШКОЛЬНЫЕ ДЕЛА»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Дела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«Самолётики будущего»</w:t>
            </w:r>
          </w:p>
          <w:p w:rsidR="00072C4C" w:rsidRPr="00C50CEB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072C4C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072C4C" w:rsidRPr="00845AFA" w:rsidRDefault="00072C4C" w:rsidP="00072C4C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час,  посвященный окончанию Второй мировой войны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072C4C" w:rsidRPr="00C50CEB" w:rsidRDefault="00072C4C" w:rsidP="00072C4C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5B4046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солидарности в борьбе с терроризмом.</w:t>
            </w:r>
          </w:p>
          <w:p w:rsidR="00072C4C" w:rsidRPr="005B4046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5B4046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., 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072C4C" w:rsidRPr="00C50CEB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Новикова О.Ж.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072C4C" w:rsidRPr="00C50CEB" w:rsidRDefault="00072C4C" w:rsidP="00072C4C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посвящённые Дню памяти жертв фашизма (9 сентября): Информационные 10-минутки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09.09.202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072C4C" w:rsidRPr="00C50CEB" w:rsidRDefault="00072C4C" w:rsidP="00072C4C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5B4046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лет со дня рождения советской партизанки Зои Космодемьянской.</w:t>
            </w:r>
          </w:p>
          <w:p w:rsidR="00072C4C" w:rsidRPr="005B4046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5B4046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5B4046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Субботник по санитарной очистке школы.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24.09.202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845AF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color w:val="000000" w:themeColor="text1"/>
                <w:sz w:val="24"/>
                <w:szCs w:val="24"/>
              </w:rPr>
              <w:t>Можаров</w:t>
            </w:r>
            <w:proofErr w:type="spellEnd"/>
            <w:r w:rsidRPr="00845AFA">
              <w:rPr>
                <w:color w:val="000000" w:themeColor="text1"/>
                <w:sz w:val="24"/>
                <w:szCs w:val="24"/>
              </w:rPr>
              <w:t xml:space="preserve"> А.В, 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часы о правилах поведения в школе, права и обязанности учащихся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2-04.09.202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845AFA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Туристический слет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072C4C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</w:t>
            </w:r>
            <w:r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Губарева А.С., </w:t>
            </w:r>
          </w:p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Лазарева А.С., Дубровина М.А..  Иванова Л.В.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А.С.,</w:t>
            </w:r>
          </w:p>
          <w:p w:rsid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Дубровина М.А.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Спортивно-туристический слет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72C4C" w:rsidRPr="00714529" w:rsidRDefault="00072C4C" w:rsidP="00072C4C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072C4C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072C4C">
              <w:rPr>
                <w:color w:val="000000"/>
                <w:sz w:val="24"/>
                <w:szCs w:val="24"/>
              </w:rPr>
              <w:t xml:space="preserve">Ефремова И.А., </w:t>
            </w:r>
          </w:p>
          <w:p w:rsidR="00072C4C" w:rsidRP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2C4C">
              <w:rPr>
                <w:rFonts w:ascii="Times New Roman" w:hAnsi="Times New Roman"/>
                <w:color w:val="000000"/>
                <w:sz w:val="24"/>
                <w:szCs w:val="24"/>
              </w:rPr>
              <w:t>Ананьева Н.В.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День  основания Хабаровского края</w:t>
            </w:r>
            <w:proofErr w:type="gramStart"/>
            <w:r w:rsidRPr="00C50CEB">
              <w:rPr>
                <w:sz w:val="24"/>
                <w:szCs w:val="24"/>
              </w:rPr>
              <w:t>.</w:t>
            </w:r>
            <w:proofErr w:type="gramEnd"/>
            <w:r w:rsidRPr="00C50C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C50CEB">
              <w:rPr>
                <w:sz w:val="24"/>
                <w:szCs w:val="24"/>
              </w:rPr>
              <w:t>лассные часы.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18-20.10.202</w:t>
            </w:r>
            <w:r>
              <w:rPr>
                <w:sz w:val="24"/>
                <w:szCs w:val="24"/>
              </w:rPr>
              <w:t>3</w:t>
            </w:r>
            <w:r w:rsidRPr="00C50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руоовдители</w:t>
            </w:r>
            <w:proofErr w:type="spellEnd"/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физическое воспитание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Месячник по пропаганде здорового образа жизни, профилактике алкоголизма, наркомании, правонарушений и преступлений (</w:t>
            </w:r>
            <w:r w:rsidRPr="00845AFA">
              <w:rPr>
                <w:color w:val="000000" w:themeColor="text1"/>
                <w:sz w:val="24"/>
                <w:szCs w:val="24"/>
                <w:highlight w:val="yellow"/>
              </w:rPr>
              <w:t>ПРИЛОЖЕНИЕ</w:t>
            </w:r>
            <w:r w:rsidRPr="00845AF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 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Выставка, посвященная образованию Хабаровского края «У России нет окраин»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12-20.10.202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Нестерова Л.В.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5B4046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школьных библиотек.</w:t>
            </w:r>
          </w:p>
          <w:p w:rsidR="00072C4C" w:rsidRPr="005B4046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5B4046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2C4C" w:rsidRPr="005B4046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Л.В.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-игра «Осенняя сказка»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072C4C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72C4C" w:rsidRPr="00E968B5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Ефремова И.А.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Выборы Председателя Совета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27-30.10.2023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E968B5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А.С., </w:t>
            </w:r>
          </w:p>
          <w:p w:rsidR="00072C4C" w:rsidRPr="00E968B5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072C4C" w:rsidRPr="00C50CEB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единства.</w:t>
            </w:r>
          </w:p>
          <w:p w:rsidR="00072C4C" w:rsidRPr="00C50CEB" w:rsidRDefault="00072C4C" w:rsidP="00072C4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E968B5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072C4C" w:rsidRPr="00C50CEB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Pr="00C50CEB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72C4C" w:rsidRPr="00C50CEB" w:rsidRDefault="00072C4C" w:rsidP="00072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E968B5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072C4C" w:rsidRPr="00C50CEB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50CEB" w:rsidRDefault="00072C4C" w:rsidP="00072C4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072C4C" w:rsidRDefault="00072C4C" w:rsidP="00072C4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072C4C" w:rsidRPr="006D541C" w:rsidRDefault="00072C4C" w:rsidP="00072C4C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Default="00072C4C" w:rsidP="00072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начала нюрнбергского процесса.</w:t>
            </w:r>
          </w:p>
          <w:p w:rsidR="00072C4C" w:rsidRPr="00C50CEB" w:rsidRDefault="00072C4C" w:rsidP="00072C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50CEB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E968B5" w:rsidRDefault="00072C4C" w:rsidP="00072C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072C4C" w:rsidRPr="00C50CEB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Королев Д.В.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072C4C" w:rsidRPr="00845AFA" w:rsidRDefault="00072C4C" w:rsidP="00072C4C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 xml:space="preserve"> Мероприятия, посвященные Дню матери</w:t>
            </w:r>
          </w:p>
          <w:p w:rsidR="00072C4C" w:rsidRPr="00845AFA" w:rsidRDefault="00072C4C" w:rsidP="00072C4C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(</w:t>
            </w:r>
            <w:r w:rsidRPr="00845AFA">
              <w:rPr>
                <w:color w:val="000000" w:themeColor="text1"/>
                <w:sz w:val="24"/>
                <w:szCs w:val="24"/>
                <w:highlight w:val="yellow"/>
              </w:rPr>
              <w:t>ПРИЛОЖЕНИЕ</w:t>
            </w:r>
            <w:r w:rsidRPr="00845AF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22.11-27.11.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845AFA" w:rsidRDefault="00072C4C" w:rsidP="00072C4C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руководители, Лазарева А.С., актив школы</w:t>
            </w:r>
          </w:p>
        </w:tc>
      </w:tr>
      <w:tr w:rsidR="00C34F98" w:rsidRPr="00125960" w:rsidTr="00E62CF4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Российской Федерации.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добровольца России.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художника.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Прыгунова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Н.Е.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прав человека.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Конституции Российской Федерации.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C34F98" w:rsidRPr="00C50CEB" w:rsidRDefault="00C34F98" w:rsidP="003B4AFE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художественной самодеятельности «Моя Россия – моя страна!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А.С., </w:t>
            </w:r>
          </w:p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C50CEB" w:rsidRDefault="00C34F98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C34F98" w:rsidRPr="00C50CEB" w:rsidRDefault="00C34F98" w:rsidP="003B4AFE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 Российской Федерации.</w:t>
            </w:r>
          </w:p>
          <w:p w:rsidR="00C34F98" w:rsidRPr="00C50CEB" w:rsidRDefault="00C34F98" w:rsidP="003B4AF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C50CEB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E968B5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C34F98" w:rsidRPr="00C50CEB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34F98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F98" w:rsidRPr="00125960" w:rsidRDefault="00C34F98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845AFA" w:rsidRDefault="00C34F98" w:rsidP="003B4AFE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C34F98" w:rsidRPr="00845AFA" w:rsidRDefault="00C34F98" w:rsidP="003B4AFE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C34F98" w:rsidRPr="00845AFA" w:rsidRDefault="00C34F98" w:rsidP="003B4AFE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F98" w:rsidRPr="00845AFA" w:rsidRDefault="00C34F98" w:rsidP="003B4A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845AFA" w:rsidRDefault="00C34F98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714529" w:rsidRDefault="00C34F98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4F98" w:rsidRPr="00845AFA" w:rsidRDefault="00C34F98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 Классные руководители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571EC9" w:rsidRPr="00845AFA" w:rsidRDefault="00571EC9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571EC9" w:rsidRPr="00845AFA" w:rsidRDefault="00571EC9" w:rsidP="003B4AFE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571EC9" w:rsidRPr="00845AFA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«Урок Памяти, посвященный снятию блокады Ленинграда»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27.01.202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571EC9" w:rsidRPr="00845AFA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Подготовка и трансляция учебных видеороликов о Блокаде Ленинграда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24-29.01.202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571EC9" w:rsidRPr="00845AFA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571EC9" w:rsidRPr="00845AFA" w:rsidRDefault="00571EC9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571EC9" w:rsidRPr="00845AFA" w:rsidRDefault="00571EC9" w:rsidP="003B4AFE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15-минутка «День вывода войск из Афганистана»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15.02.202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571EC9" w:rsidRPr="00845AFA" w:rsidRDefault="00571EC9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71EC9" w:rsidRPr="00845AFA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мужества, посвящен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дню защитника Отечества»</w:t>
            </w:r>
          </w:p>
          <w:p w:rsidR="00571EC9" w:rsidRPr="00845AFA" w:rsidRDefault="00571EC9" w:rsidP="003B4AFE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22.02.202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1EC9" w:rsidRPr="00125960" w:rsidTr="00A24051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Лазарева А.С.,</w:t>
            </w:r>
          </w:p>
          <w:p w:rsidR="00571EC9" w:rsidRPr="00845AFA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гражданское</w:t>
            </w:r>
          </w:p>
          <w:p w:rsidR="00571EC9" w:rsidRPr="00845AFA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845AFA" w:rsidRDefault="00571EC9" w:rsidP="003B4AF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Урок, посвященн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Международному женскому дню»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07.03.202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845AFA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571EC9" w:rsidRPr="00CD7D00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3B4AF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космонавтики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CD7D00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CD7D00" w:rsidRDefault="00571EC9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3B4AFE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3B4AFE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Двухмесячник по санитарной очистке, благоустройству и озеленению территории школы</w:t>
            </w:r>
          </w:p>
          <w:p w:rsidR="00571EC9" w:rsidRPr="00CD7D00" w:rsidRDefault="00571EC9" w:rsidP="003B4AFE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(</w:t>
            </w:r>
            <w:r w:rsidRPr="00CD7D00">
              <w:rPr>
                <w:color w:val="000000" w:themeColor="text1"/>
                <w:sz w:val="24"/>
                <w:szCs w:val="24"/>
                <w:highlight w:val="yellow"/>
              </w:rPr>
              <w:t>ПРИЛОЖЕНИЕ</w:t>
            </w:r>
            <w:r w:rsidRPr="00CD7D0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CD7D00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714529" w:rsidRDefault="00571EC9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CD7D00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7D00">
              <w:rPr>
                <w:color w:val="000000" w:themeColor="text1"/>
                <w:sz w:val="24"/>
                <w:szCs w:val="24"/>
              </w:rPr>
              <w:t>Можаров</w:t>
            </w:r>
            <w:proofErr w:type="spellEnd"/>
            <w:r w:rsidRPr="00CD7D00">
              <w:rPr>
                <w:color w:val="000000" w:themeColor="text1"/>
                <w:sz w:val="24"/>
                <w:szCs w:val="24"/>
              </w:rPr>
              <w:t xml:space="preserve"> А.В.,</w:t>
            </w:r>
          </w:p>
          <w:p w:rsidR="00571EC9" w:rsidRPr="00CD7D00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Лазарева А.С.,</w:t>
            </w:r>
          </w:p>
          <w:p w:rsidR="00571EC9" w:rsidRPr="00CD7D00" w:rsidRDefault="00571EC9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1EC9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806EC9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CD7D00" w:rsidRDefault="00571EC9" w:rsidP="00806E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Default="00571EC9" w:rsidP="00806EC9">
            <w:pPr>
              <w:pStyle w:val="ParaAttribute2"/>
              <w:wordWrap/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CD7D00" w:rsidRDefault="00571EC9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«Что такое фашизм?» - классные часы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806E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1-я неделя апреля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патриотическое</w:t>
            </w:r>
          </w:p>
          <w:p w:rsidR="00072C4C" w:rsidRPr="00CD7D00" w:rsidRDefault="00072C4C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072C4C" w:rsidRPr="00CD7D00" w:rsidRDefault="00072C4C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pStyle w:val="a7"/>
              <w:spacing w:before="0" w:after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D7D00">
              <w:rPr>
                <w:bCs/>
                <w:color w:val="000000" w:themeColor="text1"/>
                <w:sz w:val="24"/>
                <w:szCs w:val="24"/>
              </w:rPr>
              <w:t>конкурс видеороликов «Хабаровск весной»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806EC9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72C4C" w:rsidRPr="00CD7D00" w:rsidRDefault="00072C4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Лазарева А.С., Совет </w:t>
            </w:r>
            <w:proofErr w:type="gramStart"/>
            <w:r w:rsidRPr="00CD7D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072C4C" w:rsidRPr="00CD7D00" w:rsidRDefault="00072C4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072C4C" w:rsidRPr="00CD7D00" w:rsidRDefault="00072C4C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072C4C" w:rsidRPr="00CD7D00" w:rsidRDefault="00072C4C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Единый классный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Победы советского народа в Великой Отечественной войне 1941-1945 годов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072C4C" w:rsidRPr="00CD7D00" w:rsidRDefault="00072C4C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FB1AE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06.05.202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72C4C" w:rsidRPr="00125960" w:rsidTr="00072C4C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«Урок «Хабаровск - город воинской славы»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FB1AE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17.05.202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072C4C" w:rsidRPr="00125960" w:rsidTr="00571EC9">
        <w:trPr>
          <w:trHeight w:val="33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2C4C" w:rsidRPr="00125960" w:rsidRDefault="00072C4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072C4C" w:rsidRPr="00CD7D00" w:rsidRDefault="00072C4C" w:rsidP="00806EC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C4C" w:rsidRPr="00CD7D00" w:rsidRDefault="00072C4C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571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714529" w:rsidRDefault="00072C4C" w:rsidP="00571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71E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C4C" w:rsidRPr="00CD7D00" w:rsidRDefault="00072C4C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школы,</w:t>
            </w:r>
          </w:p>
          <w:p w:rsidR="00072C4C" w:rsidRPr="00CD7D00" w:rsidRDefault="00072C4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71EC9" w:rsidRPr="00125960" w:rsidTr="00571EC9">
        <w:trPr>
          <w:trHeight w:val="43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571EC9" w:rsidRPr="00125960" w:rsidRDefault="00571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571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571EC9" w:rsidRPr="00CD7D00" w:rsidRDefault="00571EC9" w:rsidP="00571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EC9" w:rsidRPr="00CD7D00" w:rsidRDefault="00571EC9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Pr="00CD7D00" w:rsidRDefault="00571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 2024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Default="00571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EC9" w:rsidRDefault="00571EC9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Лазарева А.С., </w:t>
            </w:r>
          </w:p>
          <w:p w:rsidR="00571EC9" w:rsidRPr="00CD7D00" w:rsidRDefault="00571EC9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Дубровина М.А.</w:t>
            </w:r>
          </w:p>
        </w:tc>
      </w:tr>
      <w:tr w:rsidR="00072C4C" w:rsidRPr="00125960" w:rsidTr="00C264A9">
        <w:trPr>
          <w:trHeight w:val="432"/>
        </w:trPr>
        <w:tc>
          <w:tcPr>
            <w:tcW w:w="1559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072C4C" w:rsidRPr="00CD7D00" w:rsidRDefault="00072C4C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64A9" w:rsidRDefault="00C264A9"/>
    <w:p w:rsidR="00C264A9" w:rsidRDefault="00C264A9"/>
    <w:p w:rsidR="00571EC9" w:rsidRDefault="00571EC9"/>
    <w:p w:rsidR="00571EC9" w:rsidRDefault="00571EC9"/>
    <w:p w:rsidR="00571EC9" w:rsidRDefault="00571EC9"/>
    <w:p w:rsidR="00571EC9" w:rsidRDefault="00571EC9"/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2611"/>
        <w:gridCol w:w="4989"/>
        <w:gridCol w:w="1637"/>
        <w:gridCol w:w="1594"/>
        <w:gridCol w:w="2657"/>
      </w:tblGrid>
      <w:tr w:rsidR="00806EC9" w:rsidRPr="00C126E3" w:rsidTr="000F7F5D"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lastRenderedPageBreak/>
              <w:t>МОДУЛЬ «ВНЕШКОЛЬНЫЕ МЕРОПРИЯТИЯ»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06EC9" w:rsidRPr="00C126E3" w:rsidTr="000F7F5D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Посещение театров города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C126E3" w:rsidTr="000F7F5D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Экскурсии в музей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C126E3" w:rsidTr="000F7F5D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физическое</w:t>
            </w:r>
          </w:p>
          <w:p w:rsidR="00806EC9" w:rsidRPr="00C126E3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806EC9" w:rsidRPr="00C126E3" w:rsidRDefault="00806EC9" w:rsidP="00806EC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Выезды на природу, на базы отдыха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 раза в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C126E3" w:rsidTr="000F7F5D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гражданское</w:t>
            </w:r>
          </w:p>
          <w:p w:rsidR="00806EC9" w:rsidRPr="00C126E3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ценности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научного познания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краевом Слете Российского движения школьников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806EC9" w:rsidRPr="00C126E3" w:rsidTr="000F7F5D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126E3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физическое</w:t>
            </w:r>
          </w:p>
          <w:p w:rsidR="00806EC9" w:rsidRPr="00C126E3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806EC9" w:rsidRPr="00504C11" w:rsidRDefault="00806EC9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04C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Default="00806EC9" w:rsidP="00806EC9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конкурс Отрядов Почетного караула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  <w:p w:rsidR="00806EC9" w:rsidRPr="00C126E3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0F7F5D" w:rsidRPr="00C126E3" w:rsidTr="000F7F5D">
        <w:trPr>
          <w:trHeight w:val="290"/>
        </w:trPr>
        <w:tc>
          <w:tcPr>
            <w:tcW w:w="158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0F7F5D" w:rsidRDefault="000F7F5D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806EC9" w:rsidRDefault="00806EC9" w:rsidP="00806EC9"/>
    <w:p w:rsidR="001901A4" w:rsidRDefault="001901A4" w:rsidP="00806EC9"/>
    <w:p w:rsidR="001901A4" w:rsidRDefault="001901A4" w:rsidP="00806EC9"/>
    <w:p w:rsidR="001901A4" w:rsidRDefault="001901A4" w:rsidP="00806EC9"/>
    <w:p w:rsidR="001901A4" w:rsidRDefault="001901A4" w:rsidP="00806EC9"/>
    <w:p w:rsidR="00297340" w:rsidRDefault="00297340" w:rsidP="00806EC9"/>
    <w:p w:rsidR="00297340" w:rsidRDefault="00297340" w:rsidP="00806EC9"/>
    <w:p w:rsidR="00297340" w:rsidRDefault="00297340" w:rsidP="00806EC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739"/>
        <w:gridCol w:w="3469"/>
        <w:gridCol w:w="2130"/>
        <w:gridCol w:w="1145"/>
        <w:gridCol w:w="3383"/>
      </w:tblGrid>
      <w:tr w:rsidR="00806EC9" w:rsidRPr="00990CEE" w:rsidTr="000F7F5D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</w:p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06EC9" w:rsidRPr="00990CEE" w:rsidTr="00806EC9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806EC9" w:rsidRPr="00990CEE" w:rsidTr="00806EC9">
        <w:trPr>
          <w:trHeight w:val="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  <w:p w:rsidR="00806EC9" w:rsidRPr="00990CEE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Участие в субботниках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806EC9" w:rsidRPr="00990CEE" w:rsidTr="000F7F5D">
        <w:trPr>
          <w:trHeight w:val="6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806EC9" w:rsidRPr="00990CEE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оформление стенда, фото-зоны к памятным датам и праздникам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A0481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Неополимская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0F7F5D" w:rsidRPr="00990CEE" w:rsidTr="000F7F5D">
        <w:trPr>
          <w:trHeight w:val="226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0F7F5D" w:rsidRPr="00990CEE" w:rsidRDefault="000F7F5D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806EC9" w:rsidRDefault="00806EC9" w:rsidP="00806EC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606"/>
        <w:gridCol w:w="3622"/>
        <w:gridCol w:w="2131"/>
        <w:gridCol w:w="1532"/>
        <w:gridCol w:w="3202"/>
      </w:tblGrid>
      <w:tr w:rsidR="00806EC9" w:rsidRPr="00C50CEB" w:rsidTr="000F7F5D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6EC9" w:rsidRPr="00C50CEB" w:rsidTr="000F7F5D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806EC9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, по отдельному графику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</w:tc>
      </w:tr>
      <w:tr w:rsidR="00806EC9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Общешкольное родительское собрание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Губарева С.А.,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С.А.,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Чупракова А.В.</w:t>
            </w:r>
            <w:r w:rsidRPr="00C50CEB">
              <w:rPr>
                <w:color w:val="000000"/>
                <w:sz w:val="24"/>
                <w:szCs w:val="24"/>
              </w:rPr>
              <w:t>,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Традиционная новогодняя акция «РОДИТЕЛИ – ДЕТЯМ!»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6EC9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 xml:space="preserve">Участие в группах  </w:t>
            </w:r>
            <w:proofErr w:type="gramStart"/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>контроля за</w:t>
            </w:r>
            <w:proofErr w:type="gramEnd"/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 xml:space="preserve"> школьным питанием и соблюдения Устава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2"/>
                <w:rFonts w:eastAsia="№Е" w:hAnsi="Times New Roman"/>
                <w:bCs/>
                <w:caps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 и по мере необходимости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А.С.,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Губарева С.А.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6EC9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профориентационным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Участие родителей в общешкольных мероприятиях (Смотр песни и ст</w:t>
            </w:r>
            <w:r w:rsidR="001901A4">
              <w:rPr>
                <w:rFonts w:ascii="Times New Roman" w:hAnsi="Times New Roman"/>
                <w:sz w:val="24"/>
                <w:szCs w:val="24"/>
              </w:rPr>
              <w:t>р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оя, «Минута Славы», День учителя, новогоднее театрализованное представление, Последний звонок)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806EC9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EC9" w:rsidRPr="00C50CEB" w:rsidRDefault="00806EC9" w:rsidP="00806EC9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Привлечение родителей к работе в жюри общешкольных конкурсов, фестивалей, акций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</w:tc>
      </w:tr>
      <w:tr w:rsidR="00806EC9" w:rsidRPr="00C50CEB" w:rsidTr="000F7F5D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806EC9" w:rsidRPr="00C50CEB" w:rsidTr="00806EC9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Консультации педагога-психолога и социального педагога по индивидуальному запросу родителей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года,</w:t>
            </w:r>
          </w:p>
          <w:p w:rsidR="00806EC9" w:rsidRPr="00C50CEB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запросу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6EC9" w:rsidRPr="00C50CEB" w:rsidTr="00806EC9">
        <w:trPr>
          <w:trHeight w:val="1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Участие родителей в Совете профилактики (в случае проблем)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</w:tc>
      </w:tr>
      <w:tr w:rsidR="00806EC9" w:rsidRPr="00C50CEB" w:rsidTr="00806EC9">
        <w:trPr>
          <w:trHeight w:val="5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Индивидуальная помощь родителей в различных вопросах воспитательного характера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806EC9" w:rsidRPr="00C50CEB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</w:tc>
      </w:tr>
      <w:tr w:rsidR="00806EC9" w:rsidRPr="00C50CEB" w:rsidTr="000F7F5D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50CEB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C50CEB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50CEB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06EC9" w:rsidRDefault="00806EC9" w:rsidP="00806EC9"/>
    <w:p w:rsidR="000F7F5D" w:rsidRDefault="000F7F5D" w:rsidP="00806EC9"/>
    <w:p w:rsidR="000F7F5D" w:rsidRDefault="000F7F5D" w:rsidP="00806EC9"/>
    <w:p w:rsidR="000F7F5D" w:rsidRDefault="000F7F5D" w:rsidP="00806EC9"/>
    <w:p w:rsidR="001901A4" w:rsidRDefault="001901A4" w:rsidP="00806EC9"/>
    <w:p w:rsidR="001901A4" w:rsidRDefault="001901A4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710"/>
        <w:gridCol w:w="3341"/>
        <w:gridCol w:w="2117"/>
        <w:gridCol w:w="1637"/>
        <w:gridCol w:w="3347"/>
      </w:tblGrid>
      <w:tr w:rsidR="00806EC9" w:rsidRPr="00F6670C" w:rsidTr="000F7F5D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</w:p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Дата</w:t>
            </w:r>
          </w:p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06EC9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F6670C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806EC9" w:rsidRPr="00F6670C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  <w:p w:rsidR="00806EC9" w:rsidRPr="00F6670C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Выбор органов самоуправления в классах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806EC9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F6670C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806EC9" w:rsidRPr="00F6670C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  <w:p w:rsidR="00806EC9" w:rsidRPr="00F6670C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>ы П</w:t>
            </w:r>
            <w:r w:rsidRPr="00D73109">
              <w:rPr>
                <w:rFonts w:ascii="Times New Roman" w:hAnsi="Times New Roman"/>
                <w:sz w:val="24"/>
                <w:szCs w:val="24"/>
              </w:rPr>
              <w:t xml:space="preserve">редседателя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73109">
              <w:rPr>
                <w:rFonts w:ascii="Times New Roman" w:hAnsi="Times New Roman"/>
                <w:sz w:val="24"/>
                <w:szCs w:val="24"/>
              </w:rPr>
              <w:t>, утверждение плана работы на год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D73109" w:rsidRDefault="001901A4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AF28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27-30.10.2023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C15F2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806EC9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4280A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428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 xml:space="preserve">Заседание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C15F2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C15F2" w:rsidRDefault="00806EC9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806EC9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C4280A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428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Планёрки Актива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1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раз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неделю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806EC9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Default="00806EC9" w:rsidP="00806EC9">
            <w:r w:rsidRPr="00C428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F6670C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Подготовка и организация мероприятий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по плану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F6670C" w:rsidRDefault="00806EC9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901A4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1A4" w:rsidRPr="00F6670C" w:rsidRDefault="001901A4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806EC9">
            <w:pP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428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CE20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традиционного мероприятия «День самоуправления»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Default="001901A4" w:rsidP="00CE202D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CE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Default="001901A4" w:rsidP="00CE202D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Дубровина М.А.</w:t>
            </w:r>
          </w:p>
          <w:p w:rsidR="001901A4" w:rsidRDefault="001901A4" w:rsidP="00CE202D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901A4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1A4" w:rsidRPr="00F6670C" w:rsidRDefault="001901A4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1901A4">
            <w:pPr>
              <w:spacing w:after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1901A4" w:rsidRPr="00C4280A" w:rsidRDefault="001901A4" w:rsidP="001901A4">
            <w:pPr>
              <w:spacing w:after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Pr="00D73109" w:rsidRDefault="001901A4" w:rsidP="00297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 традиционного мероприятия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Осенний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Pr="00D73109" w:rsidRDefault="001901A4" w:rsidP="00806EC9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Pr="009C15F2" w:rsidRDefault="001901A4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901A4" w:rsidRPr="00F6670C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1A4" w:rsidRPr="00F6670C" w:rsidRDefault="001901A4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Pr="00C4280A" w:rsidRDefault="001901A4" w:rsidP="00806EC9">
            <w:pP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Pr="00D73109" w:rsidRDefault="001901A4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организация традиционного новогоднего театрализованного  представления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Pr="00D73109" w:rsidRDefault="001901A4" w:rsidP="00806EC9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Default="001901A4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Дубровина М.А.</w:t>
            </w:r>
          </w:p>
          <w:p w:rsidR="001901A4" w:rsidRPr="009C15F2" w:rsidRDefault="001901A4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901A4" w:rsidRPr="00F6670C" w:rsidTr="000F7F5D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01A4" w:rsidRPr="00F6670C" w:rsidRDefault="001901A4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Pr="00C4280A" w:rsidRDefault="001901A4" w:rsidP="00806EC9">
            <w:pP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традиционного мероприятия «День детства»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Default="001901A4" w:rsidP="00806EC9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A4" w:rsidRDefault="001901A4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11 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1A4" w:rsidRDefault="001901A4" w:rsidP="00297340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Дубровина М.А.</w:t>
            </w:r>
          </w:p>
          <w:p w:rsidR="001901A4" w:rsidRDefault="001901A4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901A4" w:rsidRPr="00F6670C" w:rsidTr="000F7F5D">
        <w:trPr>
          <w:trHeight w:val="452"/>
        </w:trPr>
        <w:tc>
          <w:tcPr>
            <w:tcW w:w="15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1901A4" w:rsidRDefault="001901A4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2762"/>
        <w:gridCol w:w="3414"/>
        <w:gridCol w:w="2188"/>
        <w:gridCol w:w="1617"/>
        <w:gridCol w:w="3392"/>
      </w:tblGrid>
      <w:tr w:rsidR="00806EC9" w:rsidRPr="00845AFA" w:rsidTr="000F7F5D"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06EC9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>гражданское</w:t>
            </w:r>
          </w:p>
          <w:p w:rsidR="00806EC9" w:rsidRPr="00845AFA" w:rsidRDefault="00806EC9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>трудовое</w:t>
            </w:r>
          </w:p>
          <w:p w:rsidR="00806EC9" w:rsidRPr="00845AFA" w:rsidRDefault="00806EC9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 xml:space="preserve">физическое </w:t>
            </w:r>
          </w:p>
          <w:p w:rsidR="00806EC9" w:rsidRPr="00845AFA" w:rsidRDefault="00806EC9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806EC9" w:rsidRPr="00845AFA" w:rsidRDefault="00806EC9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Fonts w:eastAsia="Times New Roman"/>
                <w:color w:val="000000" w:themeColor="text1"/>
                <w:sz w:val="24"/>
                <w:szCs w:val="24"/>
              </w:rPr>
              <w:t>Сбор информации о детях и семьях, стоящих на различных видах профилактического учета, формирование банка данных. Обследование материально-бытовых условий  обучающихся из многодетных семей, «группы риска».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06EC9" w:rsidRPr="00845AFA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Волоснова Н.Г.</w:t>
            </w:r>
          </w:p>
        </w:tc>
      </w:tr>
      <w:tr w:rsidR="00806EC9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Тематические 15-минутки на темы «Что такое насилие и как ему противостоять», «Телефон доверия».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FB1AE7">
            <w:pPr>
              <w:pStyle w:val="a7"/>
              <w:spacing w:before="0" w:after="0" w:line="25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color w:val="000000" w:themeColor="text1"/>
                <w:sz w:val="24"/>
                <w:szCs w:val="24"/>
                <w:lang w:eastAsia="en-US"/>
              </w:rPr>
              <w:t>21.09.202</w:t>
            </w:r>
            <w:r w:rsidR="00FB1AE7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a7"/>
              <w:spacing w:before="0" w:after="0" w:line="25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06EC9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«Всероссийский Интернет-урок».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a7"/>
              <w:spacing w:before="0" w:after="0" w:line="256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Организация горячего питания в классах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06EC9" w:rsidRPr="00845AFA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Волоснова Н.Г.</w:t>
            </w:r>
          </w:p>
          <w:p w:rsidR="00806EC9" w:rsidRPr="00845AFA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806EC9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Проведение инструктажа по технике безопасности  (плановые, внеплановые, перед выездом за пределы школы)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845AFA" w:rsidTr="000F7F5D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845AFA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845AFA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845AFA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806EC9" w:rsidRDefault="00806EC9" w:rsidP="00806EC9"/>
    <w:p w:rsidR="00806EC9" w:rsidRDefault="00806EC9" w:rsidP="00806EC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2526"/>
        <w:gridCol w:w="4894"/>
        <w:gridCol w:w="1929"/>
        <w:gridCol w:w="1384"/>
        <w:gridCol w:w="2933"/>
      </w:tblGrid>
      <w:tr w:rsidR="00806EC9" w:rsidRPr="00C126E3" w:rsidTr="000F7F5D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0F7F5D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 xml:space="preserve">Социальные </w:t>
            </w:r>
          </w:p>
          <w:p w:rsidR="00806EC9" w:rsidRPr="00990CEE" w:rsidRDefault="00806EC9" w:rsidP="000F7F5D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партнеры/дела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990CEE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06EC9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806EC9" w:rsidRPr="00990CEE" w:rsidRDefault="00806EC9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Музей истории города Хабаровска/экскурсии, 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Кинотеатр «Оскар»/ Просмотр кинофильмов по запросу школы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shd w:val="clear" w:color="auto" w:fill="FFFFFF"/>
              <w:spacing w:after="0" w:line="390" w:lineRule="atLeas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Хабаровский краевой музей имени Н.И. </w:t>
            </w:r>
            <w:proofErr w:type="spellStart"/>
            <w:r w:rsidRPr="00990C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Гродекова</w:t>
            </w:r>
            <w:proofErr w:type="spellEnd"/>
            <w:r w:rsidRPr="00990C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экскурсии, 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990CEE">
              <w:rPr>
                <w:b w:val="0"/>
                <w:color w:val="000000" w:themeColor="text1"/>
                <w:sz w:val="24"/>
                <w:szCs w:val="24"/>
              </w:rPr>
              <w:t>Отдел полиции № 5 УМВД России по г. Хабаровску/профилактические беседы инспектора ПДН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806EC9" w:rsidRPr="00990CEE" w:rsidRDefault="00806EC9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</w:t>
            </w:r>
          </w:p>
          <w:p w:rsidR="00806EC9" w:rsidRPr="00990CEE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Савченко С.Б.</w:t>
            </w:r>
          </w:p>
        </w:tc>
      </w:tr>
      <w:tr w:rsidR="00806EC9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990CEE" w:rsidRDefault="00806EC9" w:rsidP="00806EC9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990CEE">
              <w:rPr>
                <w:b w:val="0"/>
                <w:color w:val="000000" w:themeColor="text1"/>
                <w:sz w:val="24"/>
                <w:szCs w:val="24"/>
              </w:rPr>
              <w:t>ДВФ Российский Государственный университет Правосудия/проведение тематических занятий, совместные мероприятия</w:t>
            </w:r>
          </w:p>
          <w:p w:rsidR="00806EC9" w:rsidRPr="00990CEE" w:rsidRDefault="00806EC9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990CEE" w:rsidRDefault="00806EC9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А.С..</w:t>
            </w:r>
          </w:p>
          <w:p w:rsidR="00806EC9" w:rsidRPr="00990CEE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C126E3" w:rsidTr="000F7F5D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C126E3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126E3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126E3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C126E3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C126E3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0F7F5D" w:rsidRDefault="000F7F5D" w:rsidP="00806EC9"/>
    <w:p w:rsidR="00806EC9" w:rsidRDefault="00806EC9" w:rsidP="00806EC9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176"/>
        <w:gridCol w:w="3268"/>
        <w:gridCol w:w="2030"/>
        <w:gridCol w:w="1093"/>
        <w:gridCol w:w="3112"/>
      </w:tblGrid>
      <w:tr w:rsidR="00806EC9" w:rsidRPr="005B4046" w:rsidTr="000F7F5D"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EC9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6EC9" w:rsidRPr="005B4046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pStyle w:val="ParaAttribute5"/>
              <w:wordWrap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806EC9" w:rsidRPr="005B4046" w:rsidRDefault="00806EC9" w:rsidP="00806EC9">
            <w:pPr>
              <w:pStyle w:val="ParaAttribute5"/>
              <w:wordWrap/>
              <w:rPr>
                <w:color w:val="000000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 xml:space="preserve">Занятия внеурочной деятельности, направленные на удовлетворение </w:t>
            </w:r>
            <w:proofErr w:type="spellStart"/>
            <w:r w:rsidRPr="005B4046">
              <w:rPr>
                <w:sz w:val="24"/>
                <w:szCs w:val="24"/>
              </w:rPr>
              <w:t>профориетационных</w:t>
            </w:r>
            <w:proofErr w:type="spellEnd"/>
            <w:r w:rsidRPr="005B4046">
              <w:rPr>
                <w:sz w:val="24"/>
                <w:szCs w:val="24"/>
              </w:rPr>
              <w:t xml:space="preserve"> интересов и потребностей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неделю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5B4046" w:rsidTr="00806EC9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806EC9" w:rsidRPr="005B4046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806EC9" w:rsidRPr="005B4046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духовно-нравственное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04C11" w:rsidRDefault="00806EC9" w:rsidP="00806EC9">
            <w:pPr>
              <w:spacing w:after="0"/>
              <w:rPr>
                <w:rFonts w:ascii="Times New Roman" w:eastAsiaTheme="minorEastAsia" w:hAnsi="Times New Roman"/>
                <w:szCs w:val="24"/>
              </w:rPr>
            </w:pPr>
            <w:r>
              <w:rPr>
                <w:rStyle w:val="CharAttribute2"/>
                <w:rFonts w:eastAsiaTheme="minorEastAsia" w:hAnsi="Times New Roman"/>
                <w:sz w:val="22"/>
                <w:szCs w:val="24"/>
              </w:rPr>
              <w:t>Экскурсии на предприятия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2"/>
              <w:wordWrap/>
              <w:rPr>
                <w:rStyle w:val="CharAttribute2"/>
                <w:rFonts w:eastAsia="№Е" w:hAnsi="Times New Roman"/>
                <w:bCs/>
                <w:caps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806EC9" w:rsidRPr="005B4046" w:rsidTr="00806EC9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806EC9" w:rsidRPr="005B4046" w:rsidRDefault="00806EC9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806EC9" w:rsidRPr="005B4046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/>
              <w:rPr>
                <w:rStyle w:val="CharAttribute2"/>
                <w:rFonts w:eastAsiaTheme="minorEastAsia" w:hAnsi="Times New Roman"/>
                <w:sz w:val="22"/>
                <w:szCs w:val="24"/>
              </w:rPr>
            </w:pPr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 xml:space="preserve">Экскурсии в </w:t>
            </w:r>
            <w:proofErr w:type="spellStart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>СУЗы</w:t>
            </w:r>
            <w:proofErr w:type="spellEnd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 xml:space="preserve"> и ВУЗы на Дни открытых дверей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Default="00806EC9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  <w:p w:rsidR="00806EC9" w:rsidRPr="005B4046" w:rsidRDefault="00806EC9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</w:p>
        </w:tc>
      </w:tr>
      <w:tr w:rsidR="00806EC9" w:rsidRPr="005B4046" w:rsidTr="00806EC9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806EC9" w:rsidRPr="00C126E3" w:rsidRDefault="00806EC9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806EC9" w:rsidRPr="00C126E3" w:rsidRDefault="00806EC9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806EC9" w:rsidRPr="005B4046" w:rsidRDefault="00806EC9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/>
              <w:rPr>
                <w:rStyle w:val="CharAttribute2"/>
                <w:rFonts w:eastAsiaTheme="minorEastAsia" w:hAnsi="Times New Roman"/>
                <w:sz w:val="24"/>
                <w:szCs w:val="24"/>
              </w:rPr>
            </w:pPr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 xml:space="preserve">Беседы представителей </w:t>
            </w:r>
            <w:proofErr w:type="spellStart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>СУЗов</w:t>
            </w:r>
            <w:proofErr w:type="spellEnd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>, ВУЗов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Default="00806EC9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  <w:p w:rsidR="00806EC9" w:rsidRPr="005B4046" w:rsidRDefault="00806EC9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</w:p>
        </w:tc>
      </w:tr>
      <w:tr w:rsidR="00806EC9" w:rsidRPr="005B4046" w:rsidTr="00806EC9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806EC9" w:rsidRPr="00C126E3" w:rsidRDefault="00806EC9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C126E3" w:rsidRDefault="00806EC9" w:rsidP="00806EC9">
            <w:pPr>
              <w:spacing w:after="0"/>
              <w:rPr>
                <w:rStyle w:val="CharAttribute2"/>
                <w:rFonts w:eastAsiaTheme="minorEastAsia" w:hAnsi="Times New Roman"/>
                <w:sz w:val="24"/>
                <w:szCs w:val="24"/>
              </w:rPr>
            </w:pPr>
            <w:proofErr w:type="spellStart"/>
            <w:r w:rsidRPr="00D73109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D73109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297340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Лазарева А.С.</w:t>
            </w:r>
            <w:r w:rsidR="00806EC9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06EC9" w:rsidRPr="005B4046" w:rsidTr="000F7F5D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806EC9" w:rsidRDefault="00806EC9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806EC9" w:rsidRDefault="00806EC9" w:rsidP="00806EC9"/>
    <w:tbl>
      <w:tblPr>
        <w:tblW w:w="157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392"/>
        <w:gridCol w:w="4034"/>
        <w:gridCol w:w="2230"/>
        <w:gridCol w:w="1179"/>
        <w:gridCol w:w="3516"/>
      </w:tblGrid>
      <w:tr w:rsidR="00806EC9" w:rsidRPr="00845AFA" w:rsidTr="000F7F5D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06EC9" w:rsidRPr="00845AFA" w:rsidTr="000F7F5D"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Российское движение детей и молодежи «Движение Первых»</w:t>
            </w:r>
          </w:p>
        </w:tc>
      </w:tr>
      <w:tr w:rsidR="00916CA3" w:rsidRPr="00845AFA" w:rsidTr="00F365A3">
        <w:trPr>
          <w:trHeight w:val="33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916CA3" w:rsidRPr="00845AFA" w:rsidRDefault="00916CA3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A3" w:rsidRPr="00845AFA" w:rsidRDefault="00916CA3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6CA3" w:rsidRPr="005B4046" w:rsidRDefault="00916CA3" w:rsidP="003B4A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ДНИ</w:t>
            </w: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ЕДИНЫХ ДЕЙСТВИЙ РДДМ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A3" w:rsidRPr="005B4046" w:rsidRDefault="00916CA3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A3" w:rsidRPr="00845AFA" w:rsidRDefault="00916CA3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10-11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6CA3" w:rsidRPr="005B4046" w:rsidRDefault="00916CA3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Лазарева А.С., классные руководители</w:t>
            </w:r>
          </w:p>
        </w:tc>
      </w:tr>
      <w:tr w:rsidR="00806EC9" w:rsidRPr="00845AFA" w:rsidTr="00806EC9">
        <w:trPr>
          <w:trHeight w:val="33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Информирование о движение, проведение занятий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Январь-май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845AFA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45AFA">
              <w:rPr>
                <w:color w:val="000000" w:themeColor="text1"/>
                <w:sz w:val="24"/>
                <w:szCs w:val="24"/>
              </w:rPr>
              <w:t>,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845AFA" w:rsidTr="00806EC9">
        <w:trPr>
          <w:trHeight w:val="334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Регистрация на сайте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Январь-май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845AFA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45AFA">
              <w:rPr>
                <w:color w:val="000000" w:themeColor="text1"/>
                <w:sz w:val="24"/>
                <w:szCs w:val="24"/>
              </w:rPr>
              <w:t>,</w:t>
            </w:r>
          </w:p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806EC9" w:rsidRPr="00845AFA" w:rsidTr="000F7F5D"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Военно-патриотический клуб  «Орленок»</w:t>
            </w:r>
          </w:p>
        </w:tc>
      </w:tr>
      <w:tr w:rsidR="00806EC9" w:rsidRPr="00845AFA" w:rsidTr="00806EC9">
        <w:trPr>
          <w:trHeight w:val="7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клуба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 w:rsidRPr="00845AFA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806EC9" w:rsidRPr="00845AFA" w:rsidTr="00806EC9">
        <w:trPr>
          <w:trHeight w:val="7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стрельбе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Ананьева Н.В.</w:t>
            </w:r>
          </w:p>
        </w:tc>
      </w:tr>
      <w:tr w:rsidR="00806EC9" w:rsidRPr="00845AFA" w:rsidTr="00806EC9">
        <w:trPr>
          <w:trHeight w:val="7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845AFA" w:rsidRDefault="00806EC9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 Почетного караула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845AFA" w:rsidRDefault="00806EC9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 w:rsidRPr="00845AFA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0F7F5D" w:rsidRPr="00845AFA" w:rsidTr="000F7F5D">
        <w:tc>
          <w:tcPr>
            <w:tcW w:w="15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916CA3" w:rsidRPr="00845AFA" w:rsidRDefault="00916CA3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16CA3" w:rsidRDefault="00916CA3"/>
    <w:p w:rsidR="00916CA3" w:rsidRDefault="00916CA3"/>
    <w:p w:rsidR="00916CA3" w:rsidRDefault="00916CA3"/>
    <w:p w:rsidR="00916CA3" w:rsidRDefault="00916CA3"/>
    <w:p w:rsidR="00916CA3" w:rsidRDefault="00916CA3">
      <w:bookmarkStart w:id="0" w:name="_GoBack"/>
      <w:bookmarkEnd w:id="0"/>
    </w:p>
    <w:p w:rsidR="00916CA3" w:rsidRDefault="00916CA3"/>
    <w:tbl>
      <w:tblPr>
        <w:tblpPr w:leftFromText="180" w:rightFromText="180" w:vertAnchor="text" w:horzAnchor="margin" w:tblpY="14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827"/>
        <w:gridCol w:w="3503"/>
        <w:gridCol w:w="2188"/>
        <w:gridCol w:w="1172"/>
        <w:gridCol w:w="3503"/>
      </w:tblGrid>
      <w:tr w:rsidR="00806EC9" w:rsidRPr="005B4046" w:rsidTr="000F7F5D"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«ЭКСКУРСИИ, ПОЗНАВАТЕЛЬНЫЕ ПОЕЗДКИ»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6EC9" w:rsidRPr="005B4046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2"/>
                <w:rFonts w:eastAsiaTheme="minorEastAsia" w:hAnsi="Times New Roman"/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5B4046" w:rsidTr="00806EC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Экскурсии в музей истории г. Хабаровска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5B4046" w:rsidTr="000F7F5D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5B4046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06EC9" w:rsidRDefault="00806EC9" w:rsidP="00806EC9"/>
    <w:p w:rsidR="00806EC9" w:rsidRDefault="00806EC9" w:rsidP="00806EC9"/>
    <w:p w:rsidR="00806EC9" w:rsidRDefault="00806EC9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p w:rsidR="000F7F5D" w:rsidRDefault="000F7F5D" w:rsidP="00806EC9"/>
    <w:tbl>
      <w:tblPr>
        <w:tblpPr w:leftFromText="180" w:rightFromText="180" w:vertAnchor="text" w:horzAnchor="margin" w:tblpY="14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2832"/>
        <w:gridCol w:w="3526"/>
        <w:gridCol w:w="2191"/>
        <w:gridCol w:w="1559"/>
        <w:gridCol w:w="3510"/>
      </w:tblGrid>
      <w:tr w:rsidR="00806EC9" w:rsidRPr="005B4046" w:rsidTr="000F7F5D"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«КАНИКУЛЫ»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0F7F5D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  <w:hideMark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06EC9" w:rsidRPr="005B4046" w:rsidTr="00806EC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Default="00806EC9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5B4046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FB1AE7" w:rsidP="00FB1AE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806EC9" w:rsidRPr="005B4046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Лазарева А.С.</w:t>
            </w:r>
          </w:p>
          <w:p w:rsidR="00806EC9" w:rsidRPr="005B4046" w:rsidRDefault="00806EC9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5B4046" w:rsidTr="00806EC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Default="00806EC9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Выход классов на внешкольные мероприятия,</w:t>
            </w:r>
          </w:p>
          <w:p w:rsidR="00806EC9" w:rsidRPr="005B4046" w:rsidRDefault="00806EC9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 xml:space="preserve">в учреждения спорта (бассейн, боулинг, каток, горки), учреждения культуры </w:t>
            </w:r>
          </w:p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(кинотеатры, театры)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806EC9" w:rsidRPr="005B4046" w:rsidRDefault="00FB1AE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30</w:t>
            </w:r>
            <w:r w:rsidR="00806EC9"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.10-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03</w:t>
            </w:r>
            <w:r w:rsidR="00806EC9"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.11</w:t>
            </w:r>
          </w:p>
          <w:p w:rsidR="00806EC9" w:rsidRPr="005B4046" w:rsidRDefault="00FB1AE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29</w:t>
            </w:r>
            <w:r w:rsidR="00806EC9"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.12-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07</w:t>
            </w:r>
            <w:r w:rsidR="00806EC9"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.01</w:t>
            </w:r>
          </w:p>
          <w:p w:rsidR="00806EC9" w:rsidRPr="005B4046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27.03-31.04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06EC9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Default="00806EC9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 w:rsidRPr="00D7310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29.10-06.11</w:t>
            </w:r>
          </w:p>
          <w:p w:rsidR="00806EC9" w:rsidRPr="005B4046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28.12-10.01</w:t>
            </w:r>
          </w:p>
          <w:p w:rsidR="00806EC9" w:rsidRPr="005B4046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27.03-31.04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Учителя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предметники</w:t>
            </w:r>
          </w:p>
        </w:tc>
      </w:tr>
      <w:tr w:rsidR="00806EC9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C9" w:rsidRDefault="00806EC9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EC9" w:rsidRPr="00D73109" w:rsidRDefault="00806EC9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трудового отряда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5B4046" w:rsidRDefault="00806EC9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806EC9" w:rsidRPr="005B4046" w:rsidRDefault="00FB1AE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01.06.2024-27.06.2024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714529" w:rsidRDefault="00806EC9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6EC9" w:rsidRPr="00112B07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2B07">
              <w:rPr>
                <w:rStyle w:val="CharAttribute5"/>
                <w:rFonts w:ascii="Times New Roman" w:eastAsia="№Е" w:hint="default"/>
              </w:rPr>
              <w:t>Орнацкая</w:t>
            </w:r>
            <w:proofErr w:type="spellEnd"/>
            <w:r w:rsidRPr="00112B07">
              <w:rPr>
                <w:rStyle w:val="CharAttribute5"/>
                <w:rFonts w:ascii="Times New Roman" w:eastAsia="№Е" w:hint="default"/>
              </w:rPr>
              <w:t xml:space="preserve"> А.Д.</w:t>
            </w:r>
          </w:p>
        </w:tc>
      </w:tr>
      <w:tr w:rsidR="00806EC9" w:rsidRPr="005B4046" w:rsidTr="000F7F5D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EC9" w:rsidRPr="005B4046" w:rsidRDefault="00806EC9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  <w:vAlign w:val="center"/>
          </w:tcPr>
          <w:p w:rsidR="00806EC9" w:rsidRPr="005B4046" w:rsidRDefault="00806EC9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FF"/>
          </w:tcPr>
          <w:p w:rsidR="00806EC9" w:rsidRPr="005B4046" w:rsidRDefault="00806EC9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06EC9" w:rsidRDefault="00806EC9" w:rsidP="000F7F5D"/>
    <w:sectPr w:rsidR="00806EC9" w:rsidSect="009B1A20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C1" w:rsidRDefault="00D65AC1" w:rsidP="009B1A20">
      <w:pPr>
        <w:spacing w:after="0" w:line="240" w:lineRule="auto"/>
      </w:pPr>
      <w:r>
        <w:separator/>
      </w:r>
    </w:p>
  </w:endnote>
  <w:endnote w:type="continuationSeparator" w:id="0">
    <w:p w:rsidR="00D65AC1" w:rsidRDefault="00D65AC1" w:rsidP="009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C1" w:rsidRDefault="00D65AC1" w:rsidP="009B1A20">
      <w:pPr>
        <w:spacing w:after="0" w:line="240" w:lineRule="auto"/>
      </w:pPr>
      <w:r>
        <w:separator/>
      </w:r>
    </w:p>
  </w:footnote>
  <w:footnote w:type="continuationSeparator" w:id="0">
    <w:p w:rsidR="00D65AC1" w:rsidRDefault="00D65AC1" w:rsidP="009B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C4C" w:rsidRPr="00DD5524" w:rsidRDefault="00072C4C" w:rsidP="009B1A20">
    <w:pPr>
      <w:pStyle w:val="a7"/>
      <w:spacing w:before="0" w:after="0"/>
      <w:ind w:firstLine="709"/>
      <w:contextualSpacing/>
      <w:jc w:val="center"/>
      <w:rPr>
        <w:b/>
        <w:sz w:val="28"/>
      </w:rPr>
    </w:pPr>
    <w:r>
      <w:rPr>
        <w:b/>
        <w:sz w:val="28"/>
      </w:rPr>
      <w:t>Календарный план</w:t>
    </w:r>
    <w:r w:rsidRPr="00DD5524">
      <w:rPr>
        <w:b/>
        <w:sz w:val="28"/>
      </w:rPr>
      <w:t xml:space="preserve"> воспитательной работы МАОУ «СШ № 26 имени Р.Н. </w:t>
    </w:r>
    <w:proofErr w:type="spellStart"/>
    <w:r w:rsidRPr="00DD5524">
      <w:rPr>
        <w:b/>
        <w:sz w:val="28"/>
      </w:rPr>
      <w:t>Филипова</w:t>
    </w:r>
    <w:proofErr w:type="spellEnd"/>
    <w:r w:rsidRPr="00DD5524">
      <w:rPr>
        <w:b/>
        <w:sz w:val="28"/>
      </w:rPr>
      <w:t>»</w:t>
    </w:r>
  </w:p>
  <w:p w:rsidR="00072C4C" w:rsidRDefault="00072C4C" w:rsidP="009B1A20">
    <w:pPr>
      <w:pStyle w:val="a3"/>
      <w:jc w:val="center"/>
      <w:rPr>
        <w:rFonts w:ascii="Times New Roman" w:hAnsi="Times New Roman"/>
        <w:b/>
        <w:sz w:val="28"/>
      </w:rPr>
    </w:pPr>
    <w:r w:rsidRPr="00DD5524">
      <w:rPr>
        <w:rFonts w:ascii="Times New Roman" w:hAnsi="Times New Roman"/>
        <w:b/>
        <w:sz w:val="28"/>
      </w:rPr>
      <w:t>на 202</w:t>
    </w:r>
    <w:r>
      <w:rPr>
        <w:rFonts w:ascii="Times New Roman" w:hAnsi="Times New Roman"/>
        <w:b/>
        <w:sz w:val="28"/>
      </w:rPr>
      <w:t>3</w:t>
    </w:r>
    <w:r w:rsidRPr="00DD5524">
      <w:rPr>
        <w:rFonts w:ascii="Times New Roman" w:hAnsi="Times New Roman"/>
        <w:b/>
        <w:sz w:val="28"/>
      </w:rPr>
      <w:t>-202</w:t>
    </w:r>
    <w:r>
      <w:rPr>
        <w:rFonts w:ascii="Times New Roman" w:hAnsi="Times New Roman"/>
        <w:b/>
        <w:sz w:val="28"/>
      </w:rPr>
      <w:t>4</w:t>
    </w:r>
    <w:r w:rsidRPr="00DD5524">
      <w:rPr>
        <w:rFonts w:ascii="Times New Roman" w:hAnsi="Times New Roman"/>
        <w:b/>
        <w:sz w:val="28"/>
      </w:rPr>
      <w:t xml:space="preserve"> учебный год</w:t>
    </w:r>
  </w:p>
  <w:p w:rsidR="00072C4C" w:rsidRDefault="00072C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8"/>
    <w:multiLevelType w:val="multilevel"/>
    <w:tmpl w:val="691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43C39"/>
    <w:multiLevelType w:val="multilevel"/>
    <w:tmpl w:val="2E28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23CE9"/>
    <w:multiLevelType w:val="multilevel"/>
    <w:tmpl w:val="FD4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F0622"/>
    <w:multiLevelType w:val="multilevel"/>
    <w:tmpl w:val="D63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D62AB"/>
    <w:multiLevelType w:val="multilevel"/>
    <w:tmpl w:val="159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55590"/>
    <w:multiLevelType w:val="multilevel"/>
    <w:tmpl w:val="7D8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90A52"/>
    <w:multiLevelType w:val="multilevel"/>
    <w:tmpl w:val="50DE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A4A43"/>
    <w:multiLevelType w:val="multilevel"/>
    <w:tmpl w:val="67E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E1FFC"/>
    <w:multiLevelType w:val="hybridMultilevel"/>
    <w:tmpl w:val="B4EC4AD4"/>
    <w:lvl w:ilvl="0" w:tplc="6816AE5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CFB049D"/>
    <w:multiLevelType w:val="multilevel"/>
    <w:tmpl w:val="694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767BB"/>
    <w:multiLevelType w:val="multilevel"/>
    <w:tmpl w:val="9CD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64F02"/>
    <w:multiLevelType w:val="multilevel"/>
    <w:tmpl w:val="933C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3382B"/>
    <w:multiLevelType w:val="multilevel"/>
    <w:tmpl w:val="332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60764"/>
    <w:multiLevelType w:val="multilevel"/>
    <w:tmpl w:val="6C8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03FFC"/>
    <w:multiLevelType w:val="multilevel"/>
    <w:tmpl w:val="F41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859EC"/>
    <w:multiLevelType w:val="multilevel"/>
    <w:tmpl w:val="073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03B30"/>
    <w:multiLevelType w:val="multilevel"/>
    <w:tmpl w:val="C00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92E02"/>
    <w:multiLevelType w:val="hybridMultilevel"/>
    <w:tmpl w:val="ACC47A2E"/>
    <w:lvl w:ilvl="0" w:tplc="5CFA5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8"/>
  </w:num>
  <w:num w:numId="4">
    <w:abstractNumId w:val="9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5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3"/>
    <w:rsid w:val="00001DA6"/>
    <w:rsid w:val="00072C4C"/>
    <w:rsid w:val="000813B7"/>
    <w:rsid w:val="000F7F5D"/>
    <w:rsid w:val="00130237"/>
    <w:rsid w:val="0017570F"/>
    <w:rsid w:val="001757FC"/>
    <w:rsid w:val="00176DAC"/>
    <w:rsid w:val="001901A4"/>
    <w:rsid w:val="002257A2"/>
    <w:rsid w:val="00225B36"/>
    <w:rsid w:val="00297340"/>
    <w:rsid w:val="003060A9"/>
    <w:rsid w:val="00382776"/>
    <w:rsid w:val="004269D0"/>
    <w:rsid w:val="004819EB"/>
    <w:rsid w:val="004A2ACA"/>
    <w:rsid w:val="004E76E8"/>
    <w:rsid w:val="00506631"/>
    <w:rsid w:val="00571EC9"/>
    <w:rsid w:val="00575699"/>
    <w:rsid w:val="005B4046"/>
    <w:rsid w:val="0061567F"/>
    <w:rsid w:val="006E4E35"/>
    <w:rsid w:val="00714529"/>
    <w:rsid w:val="0077355A"/>
    <w:rsid w:val="00791928"/>
    <w:rsid w:val="007E2105"/>
    <w:rsid w:val="007E2DD3"/>
    <w:rsid w:val="00806EC9"/>
    <w:rsid w:val="00826B93"/>
    <w:rsid w:val="00841691"/>
    <w:rsid w:val="00916CA3"/>
    <w:rsid w:val="00925E4B"/>
    <w:rsid w:val="009347DF"/>
    <w:rsid w:val="009B1A20"/>
    <w:rsid w:val="00A04819"/>
    <w:rsid w:val="00A132C8"/>
    <w:rsid w:val="00A53259"/>
    <w:rsid w:val="00AB63FD"/>
    <w:rsid w:val="00B213E4"/>
    <w:rsid w:val="00B34666"/>
    <w:rsid w:val="00B7103E"/>
    <w:rsid w:val="00BA5C15"/>
    <w:rsid w:val="00C0296B"/>
    <w:rsid w:val="00C214B2"/>
    <w:rsid w:val="00C264A9"/>
    <w:rsid w:val="00C34F98"/>
    <w:rsid w:val="00C50CEB"/>
    <w:rsid w:val="00C61AAA"/>
    <w:rsid w:val="00C7304F"/>
    <w:rsid w:val="00C91E2B"/>
    <w:rsid w:val="00CA7A19"/>
    <w:rsid w:val="00CB0B5D"/>
    <w:rsid w:val="00CD442E"/>
    <w:rsid w:val="00D65AC1"/>
    <w:rsid w:val="00D85453"/>
    <w:rsid w:val="00DF7EF9"/>
    <w:rsid w:val="00E0546D"/>
    <w:rsid w:val="00EE24C8"/>
    <w:rsid w:val="00F65F39"/>
    <w:rsid w:val="00FB1AE7"/>
    <w:rsid w:val="00F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416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A20"/>
  </w:style>
  <w:style w:type="paragraph" w:styleId="a5">
    <w:name w:val="footer"/>
    <w:basedOn w:val="a"/>
    <w:link w:val="a6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A20"/>
  </w:style>
  <w:style w:type="paragraph" w:styleId="a7">
    <w:name w:val="Normal (Web)"/>
    <w:basedOn w:val="a"/>
    <w:uiPriority w:val="99"/>
    <w:unhideWhenUsed/>
    <w:rsid w:val="009B1A20"/>
    <w:pPr>
      <w:spacing w:before="99" w:after="99" w:line="240" w:lineRule="auto"/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9B1A20"/>
    <w:rPr>
      <w:color w:val="0000FF"/>
      <w:u w:val="single"/>
    </w:rPr>
  </w:style>
  <w:style w:type="paragraph" w:customStyle="1" w:styleId="ParaAttribute2">
    <w:name w:val="ParaAttribute2"/>
    <w:rsid w:val="009B1A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1A20"/>
    <w:rPr>
      <w:rFonts w:ascii="Batang" w:eastAsia="Times New Roman" w:hAnsi="Times New Roman" w:hint="eastAsia"/>
      <w:sz w:val="28"/>
    </w:rPr>
  </w:style>
  <w:style w:type="paragraph" w:styleId="a9">
    <w:name w:val="No Spacing"/>
    <w:link w:val="aa"/>
    <w:uiPriority w:val="1"/>
    <w:qFormat/>
    <w:rsid w:val="009B1A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B1A2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List Paragraph"/>
    <w:basedOn w:val="a"/>
    <w:link w:val="ac"/>
    <w:uiPriority w:val="34"/>
    <w:qFormat/>
    <w:rsid w:val="007E2105"/>
    <w:pPr>
      <w:ind w:left="720"/>
      <w:contextualSpacing/>
    </w:pPr>
    <w:rPr>
      <w:rFonts w:eastAsia="Calibri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E2105"/>
    <w:rPr>
      <w:rFonts w:ascii="Calibri" w:eastAsia="Calibri" w:hAnsi="Calibri" w:cs="Times New Roman"/>
    </w:rPr>
  </w:style>
  <w:style w:type="character" w:customStyle="1" w:styleId="CharAttribute502">
    <w:name w:val="CharAttribute502"/>
    <w:rsid w:val="007E2105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7E2105"/>
    <w:pPr>
      <w:spacing w:before="64" w:after="120" w:line="240" w:lineRule="auto"/>
      <w:ind w:left="283" w:right="816"/>
      <w:jc w:val="both"/>
    </w:pPr>
    <w:rPr>
      <w:rFonts w:eastAsia="Calibri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rsid w:val="007E2105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7E210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E2105"/>
    <w:rPr>
      <w:rFonts w:ascii="Times New Roman" w:eastAsia="Times New Roman" w:hAnsi="Times New Roman" w:cs="Times New Roman" w:hint="default"/>
      <w:sz w:val="28"/>
    </w:rPr>
  </w:style>
  <w:style w:type="paragraph" w:customStyle="1" w:styleId="ParaAttribute3">
    <w:name w:val="ParaAttribute3"/>
    <w:rsid w:val="007E210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7E2105"/>
    <w:rPr>
      <w:rFonts w:ascii="Times New Roman" w:eastAsia="Batang" w:hAnsi="Batang"/>
      <w:sz w:val="28"/>
    </w:rPr>
  </w:style>
  <w:style w:type="character" w:customStyle="1" w:styleId="CharAttribute3">
    <w:name w:val="CharAttribute3"/>
    <w:rsid w:val="007E2105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C61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76DAC"/>
    <w:rPr>
      <w:vertAlign w:val="superscript"/>
    </w:rPr>
  </w:style>
  <w:style w:type="paragraph" w:customStyle="1" w:styleId="ParaAttribute8">
    <w:name w:val="ParaAttribute8"/>
    <w:rsid w:val="001757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757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1691"/>
    <w:rPr>
      <w:rFonts w:ascii="Times New Roman" w:eastAsia="Times New Roman"/>
      <w:sz w:val="28"/>
    </w:rPr>
  </w:style>
  <w:style w:type="character" w:customStyle="1" w:styleId="organictitlecontentspan">
    <w:name w:val="organictitlecontentspan"/>
    <w:basedOn w:val="a0"/>
    <w:rsid w:val="00CD4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416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A20"/>
  </w:style>
  <w:style w:type="paragraph" w:styleId="a5">
    <w:name w:val="footer"/>
    <w:basedOn w:val="a"/>
    <w:link w:val="a6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A20"/>
  </w:style>
  <w:style w:type="paragraph" w:styleId="a7">
    <w:name w:val="Normal (Web)"/>
    <w:basedOn w:val="a"/>
    <w:uiPriority w:val="99"/>
    <w:unhideWhenUsed/>
    <w:rsid w:val="009B1A20"/>
    <w:pPr>
      <w:spacing w:before="99" w:after="99" w:line="240" w:lineRule="auto"/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9B1A20"/>
    <w:rPr>
      <w:color w:val="0000FF"/>
      <w:u w:val="single"/>
    </w:rPr>
  </w:style>
  <w:style w:type="paragraph" w:customStyle="1" w:styleId="ParaAttribute2">
    <w:name w:val="ParaAttribute2"/>
    <w:rsid w:val="009B1A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1A20"/>
    <w:rPr>
      <w:rFonts w:ascii="Batang" w:eastAsia="Times New Roman" w:hAnsi="Times New Roman" w:hint="eastAsia"/>
      <w:sz w:val="28"/>
    </w:rPr>
  </w:style>
  <w:style w:type="paragraph" w:styleId="a9">
    <w:name w:val="No Spacing"/>
    <w:link w:val="aa"/>
    <w:uiPriority w:val="1"/>
    <w:qFormat/>
    <w:rsid w:val="009B1A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B1A2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List Paragraph"/>
    <w:basedOn w:val="a"/>
    <w:link w:val="ac"/>
    <w:uiPriority w:val="34"/>
    <w:qFormat/>
    <w:rsid w:val="007E2105"/>
    <w:pPr>
      <w:ind w:left="720"/>
      <w:contextualSpacing/>
    </w:pPr>
    <w:rPr>
      <w:rFonts w:eastAsia="Calibri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E2105"/>
    <w:rPr>
      <w:rFonts w:ascii="Calibri" w:eastAsia="Calibri" w:hAnsi="Calibri" w:cs="Times New Roman"/>
    </w:rPr>
  </w:style>
  <w:style w:type="character" w:customStyle="1" w:styleId="CharAttribute502">
    <w:name w:val="CharAttribute502"/>
    <w:rsid w:val="007E2105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7E2105"/>
    <w:pPr>
      <w:spacing w:before="64" w:after="120" w:line="240" w:lineRule="auto"/>
      <w:ind w:left="283" w:right="816"/>
      <w:jc w:val="both"/>
    </w:pPr>
    <w:rPr>
      <w:rFonts w:eastAsia="Calibri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rsid w:val="007E2105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7E210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E2105"/>
    <w:rPr>
      <w:rFonts w:ascii="Times New Roman" w:eastAsia="Times New Roman" w:hAnsi="Times New Roman" w:cs="Times New Roman" w:hint="default"/>
      <w:sz w:val="28"/>
    </w:rPr>
  </w:style>
  <w:style w:type="paragraph" w:customStyle="1" w:styleId="ParaAttribute3">
    <w:name w:val="ParaAttribute3"/>
    <w:rsid w:val="007E210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7E2105"/>
    <w:rPr>
      <w:rFonts w:ascii="Times New Roman" w:eastAsia="Batang" w:hAnsi="Batang"/>
      <w:sz w:val="28"/>
    </w:rPr>
  </w:style>
  <w:style w:type="character" w:customStyle="1" w:styleId="CharAttribute3">
    <w:name w:val="CharAttribute3"/>
    <w:rsid w:val="007E2105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C61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76DAC"/>
    <w:rPr>
      <w:vertAlign w:val="superscript"/>
    </w:rPr>
  </w:style>
  <w:style w:type="paragraph" w:customStyle="1" w:styleId="ParaAttribute8">
    <w:name w:val="ParaAttribute8"/>
    <w:rsid w:val="001757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757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1691"/>
    <w:rPr>
      <w:rFonts w:ascii="Times New Roman" w:eastAsia="Times New Roman"/>
      <w:sz w:val="28"/>
    </w:rPr>
  </w:style>
  <w:style w:type="character" w:customStyle="1" w:styleId="organictitlecontentspan">
    <w:name w:val="organictitlecontentspan"/>
    <w:basedOn w:val="a0"/>
    <w:rsid w:val="00CD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ols.dnevnik.ru/journals/journalclassical.aspx?view=subject&amp;school=22622&amp;group=1951974307217186160&amp;subject=1995082331326404200&amp;source=journals&amp;period=0&amp;year=202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chools.dnevnik.ru/journals/journalclassical.aspx?view=subject&amp;school=22622&amp;group=1951974307217186160&amp;subject=1856316713996269038&amp;source=journals&amp;period=0&amp;year=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dnevnik.ru/journals/journalclassical.aspx?view=subject&amp;school=22622&amp;group=1951974307217186160&amp;subject=1894166070342598767&amp;source=journals&amp;period=0&amp;year=20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s.dnevnik.ru/journals/journalclassical.aspx?view=subject&amp;school=22622&amp;group=1951974307217186160&amp;subject=1853928832438776665&amp;source=journals&amp;period=0&amp;year=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chools.dnevnik.ru/journals/journalclassical.aspx?view=subject&amp;school=22622&amp;group=1951974307217186160&amp;subject=1853929184626094938&amp;source=journals&amp;period=0&amp;year=20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A11A-8DF6-4471-9EF0-15FAFCC0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22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Александра</cp:lastModifiedBy>
  <cp:revision>15</cp:revision>
  <dcterms:created xsi:type="dcterms:W3CDTF">2023-06-12T03:06:00Z</dcterms:created>
  <dcterms:modified xsi:type="dcterms:W3CDTF">2023-11-08T04:22:00Z</dcterms:modified>
</cp:coreProperties>
</file>